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9C" w:rsidRPr="00B30833" w:rsidRDefault="001C32FE" w:rsidP="00B30833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App</w:t>
      </w:r>
      <w:r w:rsidR="005F279C" w:rsidRPr="00B30833">
        <w:rPr>
          <w:rFonts w:asciiTheme="minorHAnsi" w:hAnsiTheme="minorHAnsi" w:cs="Arial"/>
          <w:b/>
          <w:bCs/>
          <w:sz w:val="22"/>
          <w:szCs w:val="22"/>
          <w:lang w:val="en-GB"/>
        </w:rPr>
        <w:t>lication for extension of enrolment</w:t>
      </w:r>
      <w:r w:rsidR="00F00F24" w:rsidRPr="00B30833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  <w:lang w:val="en-GB"/>
        </w:rPr>
        <w:t>–</w:t>
      </w:r>
      <w:r w:rsidR="00F00F24" w:rsidRPr="00B30833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  <w:lang w:val="en-GB"/>
        </w:rPr>
        <w:t>Covid-19</w:t>
      </w:r>
    </w:p>
    <w:p w:rsidR="005F279C" w:rsidRPr="00B30833" w:rsidRDefault="005F279C" w:rsidP="005F279C">
      <w:pPr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F279C" w:rsidRPr="00B30833" w:rsidRDefault="00F01B86" w:rsidP="00B3083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>As main supervisor y</w:t>
      </w:r>
      <w:r w:rsidR="00E74052" w:rsidRPr="00B30833">
        <w:rPr>
          <w:rFonts w:asciiTheme="minorHAnsi" w:hAnsiTheme="minorHAnsi" w:cs="Arial"/>
          <w:bCs/>
          <w:sz w:val="22"/>
          <w:szCs w:val="22"/>
          <w:lang w:val="en-GB"/>
        </w:rPr>
        <w:t>ou can</w:t>
      </w:r>
      <w:r w:rsidR="005F279C" w:rsidRPr="00B30833">
        <w:rPr>
          <w:rFonts w:asciiTheme="minorHAnsi" w:hAnsiTheme="minorHAnsi" w:cs="Arial"/>
          <w:bCs/>
          <w:sz w:val="22"/>
          <w:szCs w:val="22"/>
          <w:lang w:val="en-GB"/>
        </w:rPr>
        <w:t xml:space="preserve"> apply for an extension </w:t>
      </w:r>
      <w:r w:rsidR="00E74052" w:rsidRPr="00B30833">
        <w:rPr>
          <w:rFonts w:asciiTheme="minorHAnsi" w:hAnsiTheme="minorHAnsi" w:cs="Arial"/>
          <w:bCs/>
          <w:sz w:val="22"/>
          <w:szCs w:val="22"/>
          <w:lang w:val="en-GB"/>
        </w:rPr>
        <w:t xml:space="preserve">for 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your PhD student due to delays directly related to Covid-19, </w:t>
      </w:r>
      <w:r w:rsidR="00961B69">
        <w:rPr>
          <w:rFonts w:asciiTheme="minorHAnsi" w:hAnsiTheme="minorHAnsi" w:cs="Arial"/>
          <w:bCs/>
          <w:sz w:val="22"/>
          <w:szCs w:val="22"/>
          <w:lang w:val="en-GB"/>
        </w:rPr>
        <w:t>includin</w:t>
      </w:r>
      <w:r w:rsidRPr="00F01B86">
        <w:rPr>
          <w:rFonts w:asciiTheme="minorHAnsi" w:hAnsiTheme="minorHAnsi" w:cs="Arial"/>
          <w:bCs/>
          <w:sz w:val="22"/>
          <w:szCs w:val="22"/>
          <w:lang w:val="en-GB"/>
        </w:rPr>
        <w:t>g the physical shutdown of AU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. </w:t>
      </w:r>
    </w:p>
    <w:p w:rsidR="005F279C" w:rsidRPr="00B30833" w:rsidRDefault="005F279C" w:rsidP="005F279C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1352"/>
        <w:gridCol w:w="4508"/>
      </w:tblGrid>
      <w:tr w:rsidR="00D31296" w:rsidRPr="00B30833" w:rsidTr="00112402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D31296" w:rsidRPr="000556AB" w:rsidRDefault="00D31296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t>Name</w:t>
            </w:r>
            <w:r w:rsidR="00F01B86">
              <w:rPr>
                <w:rFonts w:asciiTheme="minorHAnsi" w:hAnsiTheme="minorHAnsi"/>
                <w:sz w:val="22"/>
                <w:szCs w:val="22"/>
              </w:rPr>
              <w:t xml:space="preserve"> of PhD student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B308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0"/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31296" w:rsidRPr="00B30833" w:rsidTr="00112402">
        <w:trPr>
          <w:trHeight w:val="340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96" w:rsidRPr="00B30833" w:rsidRDefault="008E43DD" w:rsidP="001124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 ID</w:t>
            </w:r>
            <w:r w:rsidR="00D31296" w:rsidRPr="00B308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31296" w:rsidRPr="00B30833" w:rsidTr="00112402">
        <w:trPr>
          <w:trHeight w:val="340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GB"/>
              </w:rPr>
              <w:t>Name of main supervisor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31296" w:rsidRPr="00B30833" w:rsidTr="00112402">
        <w:trPr>
          <w:trHeight w:val="340"/>
        </w:trPr>
        <w:tc>
          <w:tcPr>
            <w:tcW w:w="17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5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296" w:rsidRPr="00B30833" w:rsidTr="00112402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D31296" w:rsidRPr="00B30833" w:rsidRDefault="00B30833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GB"/>
              </w:rPr>
              <w:t>Enrolment end – original date: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31296" w:rsidRPr="00B30833" w:rsidTr="00112402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D31296" w:rsidRPr="00B30833" w:rsidRDefault="00B30833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GB"/>
              </w:rPr>
              <w:t>Enrolment end – new date: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43C7" w:rsidRPr="00B3065C" w:rsidTr="007443C7">
        <w:trPr>
          <w:trHeight w:val="19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43C7" w:rsidRDefault="007443C7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How has the project been delayed? 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61B69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43C7" w:rsidRPr="00B3065C" w:rsidTr="007443C7">
        <w:trPr>
          <w:trHeight w:val="19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43C7" w:rsidRPr="007443C7" w:rsidRDefault="007443C7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Which</w:t>
            </w:r>
            <w:r w:rsidRPr="007443C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adjustments have be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 made to the PhD project and </w:t>
            </w:r>
            <w:r w:rsidRPr="007443C7">
              <w:rPr>
                <w:rFonts w:asciiTheme="minorHAnsi" w:hAnsiTheme="minorHAnsi"/>
                <w:sz w:val="22"/>
                <w:szCs w:val="22"/>
                <w:lang w:val="en-GB"/>
              </w:rPr>
              <w:t>plan in order to make up for lost time?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443C7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7443C7" w:rsidRPr="00B3065C" w:rsidTr="007443C7">
        <w:trPr>
          <w:trHeight w:val="19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43C7" w:rsidRDefault="007443C7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 which specific period(s) has it been impossible to work on the project and/or participate in mandatory study elements (courses, teaching, writing articles, etc.)? 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443C7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43C7" w:rsidRPr="00B3065C" w:rsidTr="007443C7">
        <w:trPr>
          <w:trHeight w:val="19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43C7" w:rsidRDefault="007443C7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Which mandatory study elements have been completed so far (ECTS, dissemination, research environment change, etc.)? 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443C7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43C7" w:rsidRPr="00B3065C" w:rsidTr="007443C7">
        <w:trPr>
          <w:trHeight w:val="19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43C7" w:rsidRDefault="0052070C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Has the PhD student previously been granted exemption(s) from mandatory study elements (ECTS, dissemination, research environment change, etc.)? 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443C7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38D1" w:rsidRPr="00B3065C" w:rsidTr="00EC38D1">
        <w:trPr>
          <w:trHeight w:val="34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D1" w:rsidRPr="00B30833" w:rsidRDefault="00EC38D1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31296" w:rsidRPr="00B3065C" w:rsidTr="007443C7">
        <w:trPr>
          <w:cantSplit/>
          <w:trHeight w:val="345"/>
        </w:trPr>
        <w:tc>
          <w:tcPr>
            <w:tcW w:w="2500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</w:t>
            </w:r>
          </w:p>
          <w:p w:rsidR="00D31296" w:rsidRPr="00B30833" w:rsidRDefault="00F01B8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Main supervisor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(Signature and capital letters)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shd w:val="clear" w:color="auto" w:fill="auto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____________________________</w:t>
            </w:r>
          </w:p>
          <w:p w:rsidR="00D31296" w:rsidRPr="00B30833" w:rsidRDefault="00F01B8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PhD student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(Signature and capital letters)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31296" w:rsidRPr="00B3065C" w:rsidTr="00112402">
        <w:trPr>
          <w:trHeight w:val="345"/>
        </w:trPr>
        <w:tc>
          <w:tcPr>
            <w:tcW w:w="2500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:rsidR="00D31296" w:rsidRPr="00B30833" w:rsidRDefault="00D31296" w:rsidP="009A151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31296" w:rsidRPr="00B30833" w:rsidRDefault="00D31296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D31296" w:rsidRPr="00B30833" w:rsidRDefault="00D31296" w:rsidP="00D31296">
      <w:pPr>
        <w:rPr>
          <w:rFonts w:asciiTheme="minorHAnsi" w:hAnsiTheme="minorHAnsi"/>
          <w:sz w:val="22"/>
          <w:szCs w:val="22"/>
          <w:lang w:val="en-US"/>
        </w:rPr>
      </w:pPr>
    </w:p>
    <w:p w:rsidR="00DC2BD7" w:rsidRPr="00B30833" w:rsidRDefault="004460CD" w:rsidP="00C133BB">
      <w:pPr>
        <w:rPr>
          <w:rFonts w:asciiTheme="minorHAnsi" w:hAnsiTheme="minorHAnsi"/>
          <w:sz w:val="22"/>
          <w:szCs w:val="22"/>
          <w:lang w:val="en-US"/>
        </w:rPr>
      </w:pPr>
      <w:r w:rsidRPr="00B30833">
        <w:rPr>
          <w:rFonts w:asciiTheme="minorHAnsi" w:hAnsiTheme="minorHAnsi"/>
          <w:b/>
          <w:sz w:val="22"/>
          <w:szCs w:val="22"/>
          <w:lang w:val="en-GB"/>
        </w:rPr>
        <w:t>Please s</w:t>
      </w:r>
      <w:r w:rsidR="005C3B77" w:rsidRPr="00B30833">
        <w:rPr>
          <w:rFonts w:asciiTheme="minorHAnsi" w:hAnsiTheme="minorHAnsi"/>
          <w:b/>
          <w:sz w:val="22"/>
          <w:szCs w:val="22"/>
          <w:lang w:val="en-GB"/>
        </w:rPr>
        <w:t>ubmit the application</w:t>
      </w:r>
      <w:r w:rsidR="005F279C" w:rsidRPr="00B30833">
        <w:rPr>
          <w:rFonts w:asciiTheme="minorHAnsi" w:hAnsiTheme="minorHAnsi"/>
          <w:b/>
          <w:sz w:val="22"/>
          <w:szCs w:val="22"/>
          <w:lang w:val="en-GB"/>
        </w:rPr>
        <w:t xml:space="preserve"> to </w:t>
      </w:r>
      <w:hyperlink r:id="rId7" w:history="1">
        <w:r w:rsidR="005F279C" w:rsidRPr="00B30833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graduateschoolhealth@au.dk</w:t>
        </w:r>
      </w:hyperlink>
      <w:r w:rsidR="005F279C" w:rsidRPr="00B3083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937774" w:rsidRPr="00B30833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DC2BD7" w:rsidRPr="00B308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E9" w:rsidRDefault="002F45E9" w:rsidP="00E93AA9">
      <w:r>
        <w:separator/>
      </w:r>
    </w:p>
  </w:endnote>
  <w:endnote w:type="continuationSeparator" w:id="0">
    <w:p w:rsidR="002F45E9" w:rsidRDefault="002F45E9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6B5C1" wp14:editId="411774A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3AA9" w:rsidRPr="00E93AA9" w:rsidRDefault="00E93AA9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B3065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 w:rsidR="00E01D3C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6B5C1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E93AA9" w:rsidRPr="00E93AA9" w:rsidRDefault="00E93AA9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B3065C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 w:rsidR="00E01D3C">
                      <w:rPr>
                        <w:rFonts w:asciiTheme="majorHAnsi" w:hAnsiTheme="majorHAnsi"/>
                        <w:color w:val="000000" w:themeColor="text1"/>
                      </w:rPr>
                      <w:t xml:space="preserve"> of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BE3AFDE" wp14:editId="28DEB92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312A4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E9" w:rsidRDefault="002F45E9" w:rsidP="00E93AA9">
      <w:r>
        <w:separator/>
      </w:r>
    </w:p>
  </w:footnote>
  <w:footnote w:type="continuationSeparator" w:id="0">
    <w:p w:rsidR="002F45E9" w:rsidRDefault="002F45E9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</w:rPr>
      <w:drawing>
        <wp:inline distT="0" distB="0" distL="0" distR="0" wp14:anchorId="16C2903E" wp14:editId="41246AEC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Tj1yo/cJJgvT1fzQylJRsXpyE7VdNbxeHLujyT4MVPOQLkToElPL26/AhMaciCwmJffFacexjyo+LxUs/mnaA==" w:salt="4gxhHg1RSJF8GqtyxdSGW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65E3"/>
    <w:rsid w:val="000556AB"/>
    <w:rsid w:val="00066587"/>
    <w:rsid w:val="001038E9"/>
    <w:rsid w:val="001C32FE"/>
    <w:rsid w:val="00292EDD"/>
    <w:rsid w:val="002F45E9"/>
    <w:rsid w:val="00343B40"/>
    <w:rsid w:val="004460CD"/>
    <w:rsid w:val="0052070C"/>
    <w:rsid w:val="005436CB"/>
    <w:rsid w:val="005C3B77"/>
    <w:rsid w:val="005F279C"/>
    <w:rsid w:val="007443C7"/>
    <w:rsid w:val="007D0196"/>
    <w:rsid w:val="00884BD8"/>
    <w:rsid w:val="008E43DD"/>
    <w:rsid w:val="009224EF"/>
    <w:rsid w:val="00937774"/>
    <w:rsid w:val="00961B69"/>
    <w:rsid w:val="009A151D"/>
    <w:rsid w:val="00A002F3"/>
    <w:rsid w:val="00A2115F"/>
    <w:rsid w:val="00B0462D"/>
    <w:rsid w:val="00B3065C"/>
    <w:rsid w:val="00B30833"/>
    <w:rsid w:val="00BB1C9E"/>
    <w:rsid w:val="00C133BB"/>
    <w:rsid w:val="00C1738B"/>
    <w:rsid w:val="00CD0D35"/>
    <w:rsid w:val="00D31296"/>
    <w:rsid w:val="00DC2BD7"/>
    <w:rsid w:val="00DD64E3"/>
    <w:rsid w:val="00E01D3C"/>
    <w:rsid w:val="00E33BC4"/>
    <w:rsid w:val="00E74052"/>
    <w:rsid w:val="00E93AA9"/>
    <w:rsid w:val="00EC38D1"/>
    <w:rsid w:val="00F00F24"/>
    <w:rsid w:val="00F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CB0541-48C0-4A08-8957-C875336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C3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schoolhealth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Jette Konradsen</cp:lastModifiedBy>
  <cp:revision>8</cp:revision>
  <dcterms:created xsi:type="dcterms:W3CDTF">2021-02-25T11:06:00Z</dcterms:created>
  <dcterms:modified xsi:type="dcterms:W3CDTF">2021-03-10T10:10:00Z</dcterms:modified>
</cp:coreProperties>
</file>